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9B91A" w14:textId="77777777" w:rsidR="00F47926" w:rsidRDefault="00F47926" w:rsidP="00E30D35">
      <w:pPr>
        <w:spacing w:line="300" w:lineRule="exact"/>
        <w:rPr>
          <w:rFonts w:asciiTheme="minorEastAsia" w:hAnsiTheme="minorEastAsia"/>
        </w:rPr>
      </w:pPr>
    </w:p>
    <w:p w14:paraId="1940004A" w14:textId="15DA3667" w:rsidR="004C6988" w:rsidRPr="006C696D" w:rsidRDefault="006C696D" w:rsidP="00E30D35">
      <w:pPr>
        <w:spacing w:line="300" w:lineRule="exact"/>
        <w:rPr>
          <w:rFonts w:asciiTheme="minorEastAsia" w:hAnsiTheme="minorEastAsia"/>
        </w:rPr>
      </w:pPr>
      <w:r w:rsidRPr="006C696D">
        <w:rPr>
          <w:rFonts w:asciiTheme="minorEastAsia" w:hAnsiTheme="minorEastAsia" w:hint="eastAsia"/>
        </w:rPr>
        <w:t>別添１</w:t>
      </w:r>
    </w:p>
    <w:p w14:paraId="2684A24D" w14:textId="77777777" w:rsidR="006C696D" w:rsidRPr="006C696D" w:rsidRDefault="006C696D" w:rsidP="00E30D35">
      <w:pPr>
        <w:spacing w:line="300" w:lineRule="exact"/>
        <w:rPr>
          <w:rFonts w:asciiTheme="minorEastAsia" w:hAnsiTheme="minorEastAsia"/>
        </w:rPr>
      </w:pPr>
    </w:p>
    <w:p w14:paraId="14586136" w14:textId="77777777" w:rsidR="006C696D" w:rsidRPr="006C696D" w:rsidRDefault="006C696D" w:rsidP="00E30D35">
      <w:pPr>
        <w:spacing w:line="300" w:lineRule="exact"/>
        <w:rPr>
          <w:rFonts w:asciiTheme="minorEastAsia" w:hAnsiTheme="minorEastAsia"/>
        </w:rPr>
      </w:pPr>
    </w:p>
    <w:tbl>
      <w:tblPr>
        <w:tblStyle w:val="a3"/>
        <w:tblW w:w="10156" w:type="dxa"/>
        <w:tblLook w:val="04A0" w:firstRow="1" w:lastRow="0" w:firstColumn="1" w:lastColumn="0" w:noHBand="0" w:noVBand="1"/>
      </w:tblPr>
      <w:tblGrid>
        <w:gridCol w:w="3969"/>
        <w:gridCol w:w="2977"/>
        <w:gridCol w:w="3210"/>
      </w:tblGrid>
      <w:tr w:rsidR="00D3507F" w:rsidRPr="006C696D" w14:paraId="0E0F1C31" w14:textId="77777777" w:rsidTr="00FD4E07">
        <w:tc>
          <w:tcPr>
            <w:tcW w:w="10154" w:type="dxa"/>
            <w:gridSpan w:val="3"/>
            <w:tcBorders>
              <w:top w:val="nil"/>
              <w:left w:val="nil"/>
              <w:bottom w:val="nil"/>
              <w:right w:val="nil"/>
            </w:tcBorders>
          </w:tcPr>
          <w:p w14:paraId="4757CAE2" w14:textId="4DF347CA" w:rsidR="00E30D35" w:rsidRPr="006C696D" w:rsidRDefault="00E30D35" w:rsidP="001A404A">
            <w:pPr>
              <w:spacing w:line="300" w:lineRule="exact"/>
              <w:rPr>
                <w:rFonts w:asciiTheme="minorEastAsia" w:hAnsiTheme="minorEastAsia"/>
              </w:rPr>
            </w:pPr>
          </w:p>
        </w:tc>
      </w:tr>
      <w:tr w:rsidR="00D3507F" w:rsidRPr="006C696D" w14:paraId="01E640D2" w14:textId="77777777" w:rsidTr="00FD4E07">
        <w:tc>
          <w:tcPr>
            <w:tcW w:w="10154" w:type="dxa"/>
            <w:gridSpan w:val="3"/>
            <w:tcBorders>
              <w:top w:val="nil"/>
              <w:left w:val="nil"/>
              <w:bottom w:val="nil"/>
              <w:right w:val="nil"/>
            </w:tcBorders>
          </w:tcPr>
          <w:p w14:paraId="74B94057" w14:textId="4ED3DE23" w:rsidR="00E30D35" w:rsidRPr="006C696D" w:rsidRDefault="00C77A73" w:rsidP="001A404A">
            <w:pPr>
              <w:spacing w:line="300" w:lineRule="exact"/>
              <w:jc w:val="center"/>
              <w:rPr>
                <w:rFonts w:asciiTheme="minorEastAsia" w:hAnsiTheme="minorEastAsia"/>
              </w:rPr>
            </w:pPr>
            <w:r>
              <w:rPr>
                <w:rFonts w:asciiTheme="minorEastAsia" w:hAnsiTheme="minorEastAsia" w:hint="eastAsia"/>
              </w:rPr>
              <w:t>一部</w:t>
            </w:r>
            <w:r w:rsidR="001A404A" w:rsidRPr="006C696D">
              <w:rPr>
                <w:rFonts w:asciiTheme="minorEastAsia" w:hAnsiTheme="minorEastAsia" w:hint="eastAsia"/>
              </w:rPr>
              <w:t>図書</w:t>
            </w:r>
            <w:r w:rsidR="008976CE">
              <w:rPr>
                <w:rFonts w:asciiTheme="minorEastAsia" w:hAnsiTheme="minorEastAsia" w:hint="eastAsia"/>
              </w:rPr>
              <w:t>配</w:t>
            </w:r>
            <w:r>
              <w:rPr>
                <w:rFonts w:asciiTheme="minorEastAsia" w:hAnsiTheme="minorEastAsia" w:hint="eastAsia"/>
              </w:rPr>
              <w:t>付</w:t>
            </w:r>
            <w:r w:rsidR="001A404A" w:rsidRPr="006C696D">
              <w:rPr>
                <w:rFonts w:asciiTheme="minorEastAsia" w:hAnsiTheme="minorEastAsia" w:hint="eastAsia"/>
              </w:rPr>
              <w:t>申請書</w:t>
            </w:r>
          </w:p>
        </w:tc>
      </w:tr>
      <w:tr w:rsidR="00D3507F" w:rsidRPr="006C696D" w14:paraId="43949065" w14:textId="77777777" w:rsidTr="00FD4E07">
        <w:tc>
          <w:tcPr>
            <w:tcW w:w="10154" w:type="dxa"/>
            <w:gridSpan w:val="3"/>
            <w:tcBorders>
              <w:top w:val="nil"/>
              <w:left w:val="nil"/>
              <w:bottom w:val="nil"/>
              <w:right w:val="nil"/>
            </w:tcBorders>
          </w:tcPr>
          <w:p w14:paraId="79516B76" w14:textId="30FDC440" w:rsidR="00E30D35" w:rsidRPr="006C696D" w:rsidRDefault="001A404A" w:rsidP="00E30D35">
            <w:pPr>
              <w:spacing w:line="300" w:lineRule="exact"/>
              <w:jc w:val="center"/>
              <w:rPr>
                <w:rFonts w:asciiTheme="minorEastAsia" w:hAnsiTheme="minorEastAsia"/>
              </w:rPr>
            </w:pPr>
            <w:r w:rsidRPr="006C696D">
              <w:rPr>
                <w:rFonts w:asciiTheme="minorEastAsia" w:hAnsiTheme="minorEastAsia" w:hint="eastAsia"/>
              </w:rPr>
              <w:t>（</w:t>
            </w:r>
            <w:r w:rsidR="00C77A73">
              <w:rPr>
                <w:rFonts w:asciiTheme="minorEastAsia" w:hAnsiTheme="minorEastAsia" w:hint="eastAsia"/>
              </w:rPr>
              <w:t>調達案件</w:t>
            </w:r>
            <w:r w:rsidRPr="006C696D">
              <w:rPr>
                <w:rFonts w:asciiTheme="minorEastAsia" w:hAnsiTheme="minorEastAsia" w:hint="eastAsia"/>
              </w:rPr>
              <w:t>名）</w:t>
            </w:r>
            <w:r w:rsidR="008976CE">
              <w:rPr>
                <w:rFonts w:asciiTheme="minorEastAsia" w:hAnsiTheme="minorEastAsia" w:hint="eastAsia"/>
              </w:rPr>
              <w:t>○○</w:t>
            </w:r>
          </w:p>
        </w:tc>
      </w:tr>
      <w:tr w:rsidR="00235E9B" w:rsidRPr="00235E9B" w14:paraId="5A01471C" w14:textId="77777777" w:rsidTr="00FD4E07">
        <w:tc>
          <w:tcPr>
            <w:tcW w:w="10154"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FD4E07">
        <w:tc>
          <w:tcPr>
            <w:tcW w:w="10154"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FD4E07">
        <w:tc>
          <w:tcPr>
            <w:tcW w:w="10154"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FD4E07">
        <w:tc>
          <w:tcPr>
            <w:tcW w:w="10154" w:type="dxa"/>
            <w:gridSpan w:val="3"/>
            <w:tcBorders>
              <w:top w:val="nil"/>
              <w:left w:val="nil"/>
              <w:bottom w:val="nil"/>
              <w:right w:val="nil"/>
            </w:tcBorders>
          </w:tcPr>
          <w:p w14:paraId="3ADD2E90" w14:textId="60FE3BDB"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4821B3">
              <w:rPr>
                <w:rFonts w:asciiTheme="minorEastAsia" w:hAnsiTheme="minorEastAsia" w:hint="eastAsia"/>
              </w:rPr>
              <w:t>新潟</w:t>
            </w:r>
            <w:r w:rsidRPr="00235E9B">
              <w:rPr>
                <w:rFonts w:asciiTheme="minorEastAsia" w:hAnsiTheme="minorEastAsia" w:hint="eastAsia"/>
              </w:rPr>
              <w:t>支社</w:t>
            </w:r>
          </w:p>
        </w:tc>
      </w:tr>
      <w:tr w:rsidR="00D3507F" w:rsidRPr="00235E9B" w14:paraId="22A94BFA" w14:textId="77777777" w:rsidTr="00FD4E07">
        <w:tc>
          <w:tcPr>
            <w:tcW w:w="10154" w:type="dxa"/>
            <w:gridSpan w:val="3"/>
            <w:tcBorders>
              <w:top w:val="nil"/>
              <w:left w:val="nil"/>
              <w:bottom w:val="nil"/>
              <w:right w:val="nil"/>
            </w:tcBorders>
          </w:tcPr>
          <w:p w14:paraId="6659EB6B" w14:textId="5B305E21"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4821B3">
              <w:rPr>
                <w:rFonts w:asciiTheme="minorEastAsia" w:hAnsiTheme="minorEastAsia" w:hint="eastAsia"/>
              </w:rPr>
              <w:t>佐久間　仁</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FD4E07">
        <w:tc>
          <w:tcPr>
            <w:tcW w:w="10154" w:type="dxa"/>
            <w:gridSpan w:val="3"/>
            <w:tcBorders>
              <w:top w:val="nil"/>
              <w:left w:val="nil"/>
              <w:bottom w:val="nil"/>
              <w:right w:val="nil"/>
            </w:tcBorders>
          </w:tcPr>
          <w:p w14:paraId="2159EDAF" w14:textId="77777777" w:rsidR="00235E9B" w:rsidRPr="008976CE" w:rsidRDefault="00235E9B" w:rsidP="00E30D35">
            <w:pPr>
              <w:spacing w:line="300" w:lineRule="exact"/>
              <w:rPr>
                <w:rFonts w:asciiTheme="minorEastAsia" w:hAnsiTheme="minorEastAsia"/>
              </w:rPr>
            </w:pPr>
          </w:p>
        </w:tc>
      </w:tr>
      <w:tr w:rsidR="00D3507F" w:rsidRPr="00235E9B" w14:paraId="33C66FD6" w14:textId="77777777" w:rsidTr="00FD4E07">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FD4E07">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FD4E07">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FD4E07">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75DBD230" w14:textId="39B2B3C9" w:rsidR="00386079" w:rsidRDefault="00386079" w:rsidP="00E30D35">
            <w:pPr>
              <w:spacing w:line="300" w:lineRule="exact"/>
              <w:rPr>
                <w:rFonts w:asciiTheme="minorEastAsia" w:hAnsiTheme="minorEastAsia"/>
              </w:rPr>
            </w:pPr>
          </w:p>
          <w:p w14:paraId="10CCE051" w14:textId="1204841F" w:rsidR="00E30D35" w:rsidRPr="00235E9B" w:rsidRDefault="00E30D35" w:rsidP="00FD4E07">
            <w:pPr>
              <w:spacing w:line="300" w:lineRule="exact"/>
              <w:ind w:rightChars="-502" w:right="-1054"/>
              <w:rPr>
                <w:rFonts w:asciiTheme="minorEastAsia" w:hAnsiTheme="minorEastAsia"/>
              </w:rPr>
            </w:pPr>
            <w:r w:rsidRPr="00235E9B">
              <w:rPr>
                <w:rFonts w:asciiTheme="minorEastAsia" w:hAnsiTheme="minorEastAsia" w:hint="eastAsia"/>
              </w:rPr>
              <w:t>業者コード</w:t>
            </w:r>
            <w:r w:rsidR="00A71B14">
              <w:rPr>
                <w:rFonts w:asciiTheme="minorEastAsia" w:hAnsiTheme="minorEastAsia" w:hint="eastAsia"/>
              </w:rPr>
              <w:t>(※有資格者のみ)</w:t>
            </w:r>
          </w:p>
        </w:tc>
        <w:tc>
          <w:tcPr>
            <w:tcW w:w="3210" w:type="dxa"/>
            <w:tcBorders>
              <w:top w:val="nil"/>
              <w:left w:val="nil"/>
              <w:bottom w:val="nil"/>
              <w:right w:val="nil"/>
            </w:tcBorders>
          </w:tcPr>
          <w:p w14:paraId="1EC63B66" w14:textId="77777777" w:rsidR="00E30D35" w:rsidRPr="00A71B14" w:rsidRDefault="00E30D35" w:rsidP="00E30D35">
            <w:pPr>
              <w:spacing w:line="300" w:lineRule="exact"/>
              <w:rPr>
                <w:rFonts w:asciiTheme="minorEastAsia" w:hAnsiTheme="minorEastAsia"/>
              </w:rPr>
            </w:pPr>
          </w:p>
        </w:tc>
      </w:tr>
      <w:tr w:rsidR="00761EAE" w:rsidRPr="00235E9B" w14:paraId="68159B1D" w14:textId="77777777" w:rsidTr="00FD4E07">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977"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FD4E07">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FD4E07">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FD4E07">
        <w:tc>
          <w:tcPr>
            <w:tcW w:w="10154"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C77A73" w14:paraId="2A61DD35" w14:textId="77777777" w:rsidTr="00FD4E07">
        <w:tc>
          <w:tcPr>
            <w:tcW w:w="10154" w:type="dxa"/>
            <w:gridSpan w:val="3"/>
            <w:tcBorders>
              <w:top w:val="nil"/>
              <w:left w:val="nil"/>
              <w:bottom w:val="nil"/>
              <w:right w:val="nil"/>
            </w:tcBorders>
          </w:tcPr>
          <w:p w14:paraId="35AC345E" w14:textId="3671F444"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C77A73">
              <w:rPr>
                <w:rFonts w:asciiTheme="minorEastAsia" w:hAnsiTheme="minorEastAsia" w:hint="eastAsia"/>
              </w:rPr>
              <w:t>一部</w:t>
            </w:r>
            <w:r w:rsidRPr="00235E9B">
              <w:rPr>
                <w:rFonts w:asciiTheme="minorEastAsia" w:hAnsiTheme="minorEastAsia" w:hint="eastAsia"/>
              </w:rPr>
              <w:t>図書の配</w:t>
            </w:r>
            <w:r w:rsidR="00C77A73">
              <w:rPr>
                <w:rFonts w:asciiTheme="minorEastAsia" w:hAnsiTheme="minorEastAsia" w:hint="eastAsia"/>
              </w:rPr>
              <w:t>付</w:t>
            </w:r>
            <w:r w:rsidR="00E30D35" w:rsidRPr="00235E9B">
              <w:rPr>
                <w:rFonts w:asciiTheme="minorEastAsia" w:hAnsiTheme="minorEastAsia" w:hint="eastAsia"/>
              </w:rPr>
              <w:t>を</w:t>
            </w:r>
            <w:r w:rsidR="00C77A73">
              <w:rPr>
                <w:rFonts w:asciiTheme="minorEastAsia" w:hAnsiTheme="minorEastAsia" w:hint="eastAsia"/>
              </w:rPr>
              <w:t>申請</w:t>
            </w:r>
            <w:r w:rsidR="00E30D35" w:rsidRPr="00235E9B">
              <w:rPr>
                <w:rFonts w:asciiTheme="minorEastAsia" w:hAnsiTheme="minorEastAsia" w:hint="eastAsia"/>
              </w:rPr>
              <w:t>します。</w:t>
            </w:r>
          </w:p>
        </w:tc>
      </w:tr>
      <w:tr w:rsidR="00D3507F" w:rsidRPr="00235E9B" w14:paraId="43B8C6E1" w14:textId="77777777" w:rsidTr="00FD4E07">
        <w:tc>
          <w:tcPr>
            <w:tcW w:w="10154"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1A28896B" w:rsidR="001A404A" w:rsidRPr="00235E9B" w:rsidRDefault="00C77A73" w:rsidP="001A404A">
            <w:pPr>
              <w:spacing w:line="300" w:lineRule="exact"/>
              <w:ind w:firstLineChars="100" w:firstLine="210"/>
              <w:rPr>
                <w:rFonts w:asciiTheme="minorEastAsia" w:hAnsiTheme="minorEastAsia"/>
              </w:rPr>
            </w:pPr>
            <w:r>
              <w:rPr>
                <w:rFonts w:asciiTheme="minorEastAsia" w:hAnsiTheme="minorEastAsia" w:hint="eastAsia"/>
              </w:rPr>
              <w:t>一部</w:t>
            </w:r>
            <w:r w:rsidR="008976CE">
              <w:rPr>
                <w:rFonts w:asciiTheme="minorEastAsia" w:hAnsiTheme="minorEastAsia" w:hint="eastAsia"/>
              </w:rPr>
              <w:t>図書</w:t>
            </w:r>
            <w:r w:rsidR="001A404A" w:rsidRPr="00235E9B">
              <w:rPr>
                <w:rFonts w:asciiTheme="minorEastAsia" w:hAnsiTheme="minorEastAsia" w:hint="eastAsia"/>
              </w:rPr>
              <w:t>配</w:t>
            </w:r>
            <w:r>
              <w:rPr>
                <w:rFonts w:asciiTheme="minorEastAsia" w:hAnsiTheme="minorEastAsia" w:hint="eastAsia"/>
              </w:rPr>
              <w:t>付申請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Default="001A404A" w:rsidP="001A404A">
            <w:pPr>
              <w:spacing w:line="300" w:lineRule="exact"/>
              <w:ind w:firstLineChars="100" w:firstLine="210"/>
              <w:rPr>
                <w:rFonts w:asciiTheme="minorEastAsia" w:hAnsiTheme="minorEastAsia"/>
              </w:rPr>
            </w:pPr>
          </w:p>
          <w:p w14:paraId="12F16828" w14:textId="1D4FCE4D" w:rsidR="001B2FDC" w:rsidRPr="00235E9B" w:rsidRDefault="001B2FDC" w:rsidP="001A404A">
            <w:pPr>
              <w:spacing w:line="300" w:lineRule="exact"/>
              <w:ind w:firstLineChars="100" w:firstLine="210"/>
              <w:rPr>
                <w:rFonts w:asciiTheme="minorEastAsia" w:hAnsiTheme="minorEastAsia"/>
              </w:rPr>
            </w:pPr>
            <w:r>
              <w:rPr>
                <w:rFonts w:asciiTheme="minorEastAsia" w:hAnsiTheme="minorEastAsia" w:hint="eastAsia"/>
              </w:rPr>
              <w:t>【誓約事項】</w:t>
            </w:r>
          </w:p>
          <w:p w14:paraId="6C748134" w14:textId="0C2221E6"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C77A73">
              <w:rPr>
                <w:rFonts w:asciiTheme="minorEastAsia" w:hAnsiTheme="minorEastAsia" w:hint="eastAsia"/>
              </w:rPr>
              <w:t>一部</w:t>
            </w:r>
            <w:r w:rsidRPr="00235E9B">
              <w:rPr>
                <w:rFonts w:asciiTheme="minorEastAsia" w:hAnsiTheme="minorEastAsia" w:hint="eastAsia"/>
              </w:rPr>
              <w:t>図書から得られた情報は、本</w:t>
            </w:r>
            <w:r w:rsidR="00C77A73">
              <w:rPr>
                <w:rFonts w:asciiTheme="minorEastAsia" w:hAnsiTheme="minorEastAsia" w:hint="eastAsia"/>
              </w:rPr>
              <w:t>調達案件</w:t>
            </w:r>
            <w:r w:rsidRPr="00235E9B">
              <w:rPr>
                <w:rFonts w:asciiTheme="minorEastAsia" w:hAnsiTheme="minorEastAsia" w:hint="eastAsia"/>
              </w:rPr>
              <w:t>に係る競争参加資格確認申請書、技術提案資料、（訂正）参考見積書及び入札書作成のみ</w:t>
            </w:r>
            <w:r w:rsidR="00C77A73">
              <w:rPr>
                <w:rFonts w:asciiTheme="minorEastAsia" w:hAnsiTheme="minorEastAsia" w:hint="eastAsia"/>
              </w:rPr>
              <w:t>に</w:t>
            </w:r>
            <w:r w:rsidRPr="00235E9B">
              <w:rPr>
                <w:rFonts w:asciiTheme="minorEastAsia" w:hAnsiTheme="minorEastAsia" w:hint="eastAsia"/>
              </w:rPr>
              <w:t>使用し、それ以外の目的に使用いたしません。</w:t>
            </w:r>
          </w:p>
          <w:p w14:paraId="4C8D8CBE" w14:textId="567EACC3"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w:t>
            </w:r>
            <w:r w:rsidR="00C77A73">
              <w:rPr>
                <w:rFonts w:asciiTheme="minorEastAsia" w:hAnsiTheme="minorEastAsia" w:hint="eastAsia"/>
              </w:rPr>
              <w:t>付</w:t>
            </w:r>
            <w:r w:rsidRPr="00235E9B">
              <w:rPr>
                <w:rFonts w:asciiTheme="minorEastAsia" w:hAnsiTheme="minorEastAsia" w:hint="eastAsia"/>
              </w:rPr>
              <w:t>された</w:t>
            </w:r>
            <w:r w:rsidR="008976CE">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w:t>
            </w:r>
            <w:r w:rsidR="00487C1D">
              <w:rPr>
                <w:rFonts w:asciiTheme="minorEastAsia" w:hAnsiTheme="minorEastAsia" w:hint="eastAsia"/>
              </w:rPr>
              <w:t>合理的な安全対策を講じます</w:t>
            </w:r>
            <w:r w:rsidRPr="00235E9B">
              <w:rPr>
                <w:rFonts w:asciiTheme="minorEastAsia" w:hAnsiTheme="minorEastAsia" w:hint="eastAsia"/>
              </w:rPr>
              <w:t>。</w:t>
            </w:r>
          </w:p>
          <w:p w14:paraId="6D5D41BE" w14:textId="7DC855A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8E16B4">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82CC2" w14:textId="77777777" w:rsidR="00536AE2" w:rsidRDefault="00536AE2" w:rsidP="005153F4">
      <w:r>
        <w:separator/>
      </w:r>
    </w:p>
  </w:endnote>
  <w:endnote w:type="continuationSeparator" w:id="0">
    <w:p w14:paraId="10B3E3E6" w14:textId="77777777" w:rsidR="00536AE2" w:rsidRDefault="00536AE2"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30123" w14:textId="77777777" w:rsidR="00536AE2" w:rsidRDefault="00536AE2" w:rsidP="005153F4">
      <w:r>
        <w:separator/>
      </w:r>
    </w:p>
  </w:footnote>
  <w:footnote w:type="continuationSeparator" w:id="0">
    <w:p w14:paraId="3A2BC9DA" w14:textId="77777777" w:rsidR="00536AE2" w:rsidRDefault="00536AE2"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84554"/>
    <w:rsid w:val="000F273E"/>
    <w:rsid w:val="0012154E"/>
    <w:rsid w:val="001A404A"/>
    <w:rsid w:val="001B2FDC"/>
    <w:rsid w:val="001B757F"/>
    <w:rsid w:val="00220EC6"/>
    <w:rsid w:val="00234C88"/>
    <w:rsid w:val="00235E9B"/>
    <w:rsid w:val="00254135"/>
    <w:rsid w:val="002619F5"/>
    <w:rsid w:val="0026277A"/>
    <w:rsid w:val="00300DE9"/>
    <w:rsid w:val="00386079"/>
    <w:rsid w:val="003873D3"/>
    <w:rsid w:val="003C589C"/>
    <w:rsid w:val="003E3DB1"/>
    <w:rsid w:val="003F6D0D"/>
    <w:rsid w:val="00471F0F"/>
    <w:rsid w:val="004821B3"/>
    <w:rsid w:val="00486F4E"/>
    <w:rsid w:val="00487C1D"/>
    <w:rsid w:val="004C6988"/>
    <w:rsid w:val="005153F4"/>
    <w:rsid w:val="00536AE2"/>
    <w:rsid w:val="0055716E"/>
    <w:rsid w:val="005769A4"/>
    <w:rsid w:val="005A288B"/>
    <w:rsid w:val="005B7691"/>
    <w:rsid w:val="005C51B6"/>
    <w:rsid w:val="005F7CA7"/>
    <w:rsid w:val="006271BE"/>
    <w:rsid w:val="006A6B1D"/>
    <w:rsid w:val="006C696D"/>
    <w:rsid w:val="007103C2"/>
    <w:rsid w:val="007363AF"/>
    <w:rsid w:val="00761EAE"/>
    <w:rsid w:val="0079266B"/>
    <w:rsid w:val="00796199"/>
    <w:rsid w:val="007E4B8F"/>
    <w:rsid w:val="00807753"/>
    <w:rsid w:val="0082054E"/>
    <w:rsid w:val="008542EB"/>
    <w:rsid w:val="008976CE"/>
    <w:rsid w:val="008E16B4"/>
    <w:rsid w:val="00904579"/>
    <w:rsid w:val="009218D8"/>
    <w:rsid w:val="00943061"/>
    <w:rsid w:val="009602B2"/>
    <w:rsid w:val="00975DC6"/>
    <w:rsid w:val="009B104F"/>
    <w:rsid w:val="009E43C1"/>
    <w:rsid w:val="00A34436"/>
    <w:rsid w:val="00A71B14"/>
    <w:rsid w:val="00AC4168"/>
    <w:rsid w:val="00AC6E14"/>
    <w:rsid w:val="00B00D17"/>
    <w:rsid w:val="00B473CA"/>
    <w:rsid w:val="00B84753"/>
    <w:rsid w:val="00BA5E10"/>
    <w:rsid w:val="00C126C6"/>
    <w:rsid w:val="00C30299"/>
    <w:rsid w:val="00C34B5F"/>
    <w:rsid w:val="00C77A73"/>
    <w:rsid w:val="00C83BB0"/>
    <w:rsid w:val="00CA4241"/>
    <w:rsid w:val="00CB769F"/>
    <w:rsid w:val="00D26267"/>
    <w:rsid w:val="00D3507F"/>
    <w:rsid w:val="00DC44A4"/>
    <w:rsid w:val="00DD05E7"/>
    <w:rsid w:val="00DD637D"/>
    <w:rsid w:val="00DF31D9"/>
    <w:rsid w:val="00DF5B01"/>
    <w:rsid w:val="00E3082F"/>
    <w:rsid w:val="00E30D35"/>
    <w:rsid w:val="00E7188E"/>
    <w:rsid w:val="00F47926"/>
    <w:rsid w:val="00FC6562"/>
    <w:rsid w:val="00FD4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 w:type="paragraph" w:styleId="af3">
    <w:name w:val="Revision"/>
    <w:hidden/>
    <w:uiPriority w:val="99"/>
    <w:semiHidden/>
    <w:rsid w:val="00B84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2024-06-05T01:07:00Z</dcterms:created>
  <dcterms:modified xsi:type="dcterms:W3CDTF">2025-01-16T02:07:00Z</dcterms:modified>
</cp:coreProperties>
</file>